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5AC4C" w14:textId="5EA8BFE9" w:rsidR="00F8702F" w:rsidRDefault="00994CBE" w:rsidP="00153C01">
      <w:pPr>
        <w:pStyle w:val="Tytu"/>
        <w:spacing w:before="360" w:after="600"/>
        <w:contextualSpacing w:val="0"/>
      </w:pPr>
      <w:r>
        <w:t>Harmonogram</w:t>
      </w:r>
      <w:r w:rsidR="00845007">
        <w:t xml:space="preserve"> Działanie </w:t>
      </w:r>
      <w:r w:rsidR="00206C84">
        <w:t>10.17</w:t>
      </w:r>
      <w:r w:rsidR="000C70B1">
        <w:t xml:space="preserve"> </w:t>
      </w:r>
      <w:r w:rsidR="005D50C1">
        <w:t>–</w:t>
      </w:r>
      <w:r w:rsidR="000C70B1">
        <w:t xml:space="preserve"> </w:t>
      </w:r>
      <w:r w:rsidR="005D50C1">
        <w:t>spis naborów dla wszystkich subregionów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-11592324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28EE73E" w14:textId="409CE116" w:rsidR="000C70B1" w:rsidRDefault="000C70B1">
          <w:pPr>
            <w:pStyle w:val="Nagwekspisutreci"/>
          </w:pPr>
          <w:r>
            <w:t>Spis treści</w:t>
          </w:r>
        </w:p>
        <w:p w14:paraId="501120E0" w14:textId="5030BE64" w:rsidR="008A1E21" w:rsidRDefault="000C70B1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3712983" w:history="1">
            <w:r w:rsidR="008A1E21" w:rsidRPr="00E1363C">
              <w:rPr>
                <w:rStyle w:val="Hipercze"/>
                <w:noProof/>
              </w:rPr>
              <w:t>Słownik skrótów dotyczących oznakowania operatorów</w:t>
            </w:r>
            <w:r w:rsidR="008A1E21">
              <w:rPr>
                <w:noProof/>
                <w:webHidden/>
              </w:rPr>
              <w:tab/>
            </w:r>
            <w:r w:rsidR="008A1E21">
              <w:rPr>
                <w:noProof/>
                <w:webHidden/>
              </w:rPr>
              <w:fldChar w:fldCharType="begin"/>
            </w:r>
            <w:r w:rsidR="008A1E21">
              <w:rPr>
                <w:noProof/>
                <w:webHidden/>
              </w:rPr>
              <w:instrText xml:space="preserve"> PAGEREF _Toc193712983 \h </w:instrText>
            </w:r>
            <w:r w:rsidR="008A1E21">
              <w:rPr>
                <w:noProof/>
                <w:webHidden/>
              </w:rPr>
            </w:r>
            <w:r w:rsidR="008A1E21">
              <w:rPr>
                <w:noProof/>
                <w:webHidden/>
              </w:rPr>
              <w:fldChar w:fldCharType="separate"/>
            </w:r>
            <w:r w:rsidR="008A1E21">
              <w:rPr>
                <w:noProof/>
                <w:webHidden/>
              </w:rPr>
              <w:t>2</w:t>
            </w:r>
            <w:r w:rsidR="008A1E21">
              <w:rPr>
                <w:noProof/>
                <w:webHidden/>
              </w:rPr>
              <w:fldChar w:fldCharType="end"/>
            </w:r>
          </w:hyperlink>
        </w:p>
        <w:p w14:paraId="3C271F25" w14:textId="2F5BFE9C" w:rsidR="008A1E21" w:rsidRDefault="008A1E21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712984" w:history="1">
            <w:r w:rsidRPr="00E1363C">
              <w:rPr>
                <w:rStyle w:val="Hipercze"/>
                <w:noProof/>
              </w:rPr>
              <w:t>Opis tabeli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_Toc193712984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E2AC40" w14:textId="212A1E09" w:rsidR="008A1E21" w:rsidRDefault="008A1E21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712985" w:history="1">
            <w:r w:rsidRPr="00E1363C">
              <w:rPr>
                <w:rStyle w:val="Hipercze"/>
                <w:noProof/>
              </w:rPr>
              <w:t>Subregion centralny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_Toc193712985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F6FCF9" w14:textId="2E813CB3" w:rsidR="008A1E21" w:rsidRDefault="008A1E21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712986" w:history="1">
            <w:r w:rsidRPr="00E1363C">
              <w:rPr>
                <w:rStyle w:val="Hipercze"/>
                <w:noProof/>
              </w:rPr>
              <w:t>Daty naborów na studia podyplomowe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_Toc193712986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53C19C" w14:textId="2E0A8456" w:rsidR="008A1E21" w:rsidRDefault="008A1E21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712987" w:history="1">
            <w:r w:rsidRPr="00E1363C">
              <w:rPr>
                <w:rStyle w:val="Hipercze"/>
                <w:noProof/>
              </w:rPr>
              <w:t>Daty naborów na szkolenia, walidacje, certyfikacje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_Toc193712987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375FC0" w14:textId="6B52F22A" w:rsidR="008A1E21" w:rsidRDefault="008A1E21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712988" w:history="1">
            <w:r w:rsidRPr="00E1363C">
              <w:rPr>
                <w:rStyle w:val="Hipercze"/>
                <w:noProof/>
              </w:rPr>
              <w:t>Subregion zachodni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_Toc193712988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61400A" w14:textId="2DE35D8A" w:rsidR="008A1E21" w:rsidRDefault="008A1E21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712989" w:history="1">
            <w:r w:rsidRPr="00E1363C">
              <w:rPr>
                <w:rStyle w:val="Hipercze"/>
                <w:noProof/>
              </w:rPr>
              <w:t>Daty naborów na studia podyplomowe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_Toc193712989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E279B4" w14:textId="7F297567" w:rsidR="008A1E21" w:rsidRDefault="008A1E21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712990" w:history="1">
            <w:r w:rsidRPr="00E1363C">
              <w:rPr>
                <w:rStyle w:val="Hipercze"/>
                <w:noProof/>
              </w:rPr>
              <w:t>Daty naborów na szkolenia, walidacje, certyfikacje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_Toc193712990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63BF77" w14:textId="2B58C7A2" w:rsidR="008A1E21" w:rsidRDefault="008A1E21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712991" w:history="1">
            <w:r w:rsidRPr="00E1363C">
              <w:rPr>
                <w:rStyle w:val="Hipercze"/>
                <w:noProof/>
              </w:rPr>
              <w:t>Subregion południowy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_Toc193712991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B5003D" w14:textId="744C0A33" w:rsidR="008A1E21" w:rsidRDefault="008A1E21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712992" w:history="1">
            <w:r w:rsidRPr="00E1363C">
              <w:rPr>
                <w:rStyle w:val="Hipercze"/>
                <w:noProof/>
              </w:rPr>
              <w:t>Daty naborów na studia podyplomowe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_Toc193712992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D6ECFE" w14:textId="3745FB50" w:rsidR="008A1E21" w:rsidRDefault="008A1E21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712993" w:history="1">
            <w:r w:rsidRPr="00E1363C">
              <w:rPr>
                <w:rStyle w:val="Hipercze"/>
                <w:noProof/>
              </w:rPr>
              <w:t>Daty naborów na szkolenia, walidacje, certyfikacje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_Toc193712993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49E328" w14:textId="4D4E9507" w:rsidR="000C70B1" w:rsidRDefault="000C70B1">
          <w:r>
            <w:rPr>
              <w:b/>
              <w:bCs/>
            </w:rPr>
            <w:fldChar w:fldCharType="end"/>
          </w:r>
        </w:p>
      </w:sdtContent>
    </w:sdt>
    <w:p w14:paraId="24A03910" w14:textId="77777777" w:rsidR="00410038" w:rsidRDefault="00410038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1A001BDA" w14:textId="6E7BF62E" w:rsidR="00BF024A" w:rsidRDefault="00BF024A" w:rsidP="00BF024A">
      <w:pPr>
        <w:pStyle w:val="Nagwek2"/>
      </w:pPr>
      <w:bookmarkStart w:id="0" w:name="_Toc193712983"/>
      <w:r>
        <w:lastRenderedPageBreak/>
        <w:t xml:space="preserve">Słownik skrótów </w:t>
      </w:r>
      <w:r w:rsidR="00FF171A">
        <w:t>dotyczących oznakowania operatorów</w:t>
      </w:r>
      <w:bookmarkEnd w:id="0"/>
    </w:p>
    <w:p w14:paraId="61DCB2AC" w14:textId="77777777" w:rsidR="005A089E" w:rsidRPr="005A089E" w:rsidRDefault="005A089E" w:rsidP="005A089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A089E">
        <w:rPr>
          <w:sz w:val="24"/>
          <w:szCs w:val="24"/>
        </w:rPr>
        <w:t>ARR C1; Zielony Śląsk – szkolenia i studia podyplomowe w subregionie centralnym</w:t>
      </w:r>
    </w:p>
    <w:p w14:paraId="6ABF54D0" w14:textId="77777777" w:rsidR="005A089E" w:rsidRPr="005A089E" w:rsidRDefault="005A089E" w:rsidP="005A089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A089E">
        <w:rPr>
          <w:sz w:val="24"/>
          <w:szCs w:val="24"/>
        </w:rPr>
        <w:t>ARR Z1; Zielone kompetencje dla podregionu rybnickiego</w:t>
      </w:r>
    </w:p>
    <w:p w14:paraId="492591B8" w14:textId="77777777" w:rsidR="005A089E" w:rsidRPr="005A089E" w:rsidRDefault="005A089E" w:rsidP="005A089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A089E">
        <w:rPr>
          <w:sz w:val="24"/>
          <w:szCs w:val="24"/>
        </w:rPr>
        <w:t>AŚ C1; Graj po zielone z Akademią Śląska</w:t>
      </w:r>
    </w:p>
    <w:p w14:paraId="415417BC" w14:textId="77777777" w:rsidR="005A089E" w:rsidRPr="005A089E" w:rsidRDefault="005A089E" w:rsidP="005A089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A089E">
        <w:rPr>
          <w:sz w:val="24"/>
          <w:szCs w:val="24"/>
        </w:rPr>
        <w:t>SCD C1; Zielone Śląskie</w:t>
      </w:r>
    </w:p>
    <w:p w14:paraId="521F639C" w14:textId="77777777" w:rsidR="005A089E" w:rsidRPr="005A089E" w:rsidRDefault="005A089E" w:rsidP="005A089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A089E">
        <w:rPr>
          <w:sz w:val="24"/>
          <w:szCs w:val="24"/>
        </w:rPr>
        <w:t>FG C1; Rozwój zielonych kompetencji poprzez usługi rozwojowe</w:t>
      </w:r>
    </w:p>
    <w:p w14:paraId="193D291F" w14:textId="77777777" w:rsidR="005A089E" w:rsidRPr="005A089E" w:rsidRDefault="005A089E" w:rsidP="005A089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A089E">
        <w:rPr>
          <w:sz w:val="24"/>
          <w:szCs w:val="24"/>
        </w:rPr>
        <w:t>GAPR C1; Wsparcie osób dorosłych z subregionu centralnego województwa śląskiego w zakresie nabywania zielonych kompetencji/kwalifikacji</w:t>
      </w:r>
    </w:p>
    <w:p w14:paraId="5A5F4EBF" w14:textId="77777777" w:rsidR="005A089E" w:rsidRPr="005A089E" w:rsidRDefault="005A089E" w:rsidP="005A089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A089E">
        <w:rPr>
          <w:sz w:val="24"/>
          <w:szCs w:val="24"/>
        </w:rPr>
        <w:t>LG C1; Zielona przyszłość dla Śląska</w:t>
      </w:r>
    </w:p>
    <w:p w14:paraId="155CCFFA" w14:textId="77777777" w:rsidR="005A089E" w:rsidRPr="005A089E" w:rsidRDefault="005A089E" w:rsidP="005A089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A089E">
        <w:rPr>
          <w:sz w:val="24"/>
          <w:szCs w:val="24"/>
        </w:rPr>
        <w:t>LOK C1; LOK-</w:t>
      </w:r>
      <w:proofErr w:type="spellStart"/>
      <w:r w:rsidRPr="005A089E">
        <w:rPr>
          <w:sz w:val="24"/>
          <w:szCs w:val="24"/>
        </w:rPr>
        <w:t>uj</w:t>
      </w:r>
      <w:proofErr w:type="spellEnd"/>
      <w:r w:rsidRPr="005A089E">
        <w:rPr>
          <w:sz w:val="24"/>
          <w:szCs w:val="24"/>
        </w:rPr>
        <w:t xml:space="preserve"> w swoją przyszłość! Program usług rozwojowych w subregionie centralnym województwa śląskiego</w:t>
      </w:r>
    </w:p>
    <w:p w14:paraId="24A37473" w14:textId="77777777" w:rsidR="005A089E" w:rsidRPr="005A089E" w:rsidRDefault="005A089E" w:rsidP="005A089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A089E">
        <w:rPr>
          <w:sz w:val="24"/>
          <w:szCs w:val="24"/>
        </w:rPr>
        <w:t>OB C1; Podniesienie kompetencji mieszkańców województwa śląskiego</w:t>
      </w:r>
    </w:p>
    <w:p w14:paraId="1F023CBE" w14:textId="77777777" w:rsidR="005A089E" w:rsidRPr="005A089E" w:rsidRDefault="005A089E" w:rsidP="005A089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A089E">
        <w:rPr>
          <w:sz w:val="24"/>
          <w:szCs w:val="24"/>
        </w:rPr>
        <w:t>SMG C1; Subregion centralny inwestuje w zielone umiejętności</w:t>
      </w:r>
    </w:p>
    <w:p w14:paraId="33E102C4" w14:textId="77777777" w:rsidR="005A089E" w:rsidRPr="005A089E" w:rsidRDefault="005A089E" w:rsidP="005A089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A089E">
        <w:rPr>
          <w:sz w:val="24"/>
          <w:szCs w:val="24"/>
        </w:rPr>
        <w:t>BCP P1; Zielone - Umiejętności - Kompetencje - Kwalifikacje - wsparcie rozwojowe osób dorosłych subregionu południowego w procesie transformacji</w:t>
      </w:r>
    </w:p>
    <w:p w14:paraId="5A33E674" w14:textId="77777777" w:rsidR="005A089E" w:rsidRPr="005A089E" w:rsidRDefault="005A089E" w:rsidP="005A089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A089E">
        <w:rPr>
          <w:sz w:val="24"/>
          <w:szCs w:val="24"/>
        </w:rPr>
        <w:t>ŚIP C1; Usługi rozwojowe - dotacje na szkolenia i studia podyplomowe</w:t>
      </w:r>
    </w:p>
    <w:p w14:paraId="141CD466" w14:textId="77777777" w:rsidR="005A089E" w:rsidRPr="005A089E" w:rsidRDefault="005A089E" w:rsidP="005A089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A089E">
        <w:rPr>
          <w:sz w:val="24"/>
          <w:szCs w:val="24"/>
        </w:rPr>
        <w:t>WC C1; Śląski Okręg Szkoleniowy - subregion centralny</w:t>
      </w:r>
    </w:p>
    <w:p w14:paraId="310D01E1" w14:textId="77777777" w:rsidR="005A089E" w:rsidRPr="005A089E" w:rsidRDefault="005A089E" w:rsidP="005A089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A089E">
        <w:rPr>
          <w:sz w:val="24"/>
          <w:szCs w:val="24"/>
        </w:rPr>
        <w:t>WC P1; Śląski Okręg Szkoleniowy - subregion południowy</w:t>
      </w:r>
    </w:p>
    <w:p w14:paraId="5B0DF0C0" w14:textId="77777777" w:rsidR="005A089E" w:rsidRPr="005A089E" w:rsidRDefault="005A089E" w:rsidP="005A089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A089E">
        <w:rPr>
          <w:sz w:val="24"/>
          <w:szCs w:val="24"/>
        </w:rPr>
        <w:t>WC Z1; Śląski Okręg Szkoleniowy - subregion zachodni</w:t>
      </w:r>
    </w:p>
    <w:p w14:paraId="701EFBBA" w14:textId="40D9D1B0" w:rsidR="005A089E" w:rsidRPr="00153C01" w:rsidRDefault="005A089E" w:rsidP="005A089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A089E">
        <w:rPr>
          <w:sz w:val="24"/>
          <w:szCs w:val="24"/>
        </w:rPr>
        <w:t>HRP C1; Przepis na Rozwój – kompetencje i kwalifikacje dla sprawiedliwej transformacji Subregionu Centralnego</w:t>
      </w:r>
    </w:p>
    <w:p w14:paraId="4D0C35C2" w14:textId="77777777" w:rsidR="00993D31" w:rsidRDefault="00993D31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1FB6ECD7" w14:textId="2A139A1E" w:rsidR="00C9580C" w:rsidRDefault="00C9580C" w:rsidP="005E1838">
      <w:pPr>
        <w:pStyle w:val="Nagwek2"/>
      </w:pPr>
      <w:bookmarkStart w:id="1" w:name="_Toc193712984"/>
      <w:r>
        <w:lastRenderedPageBreak/>
        <w:t>Opis tabeli</w:t>
      </w:r>
      <w:bookmarkEnd w:id="1"/>
    </w:p>
    <w:p w14:paraId="67A6C86D" w14:textId="35E91A12" w:rsidR="00C9580C" w:rsidRPr="00153C01" w:rsidRDefault="0081555E" w:rsidP="00C9580C">
      <w:pPr>
        <w:rPr>
          <w:sz w:val="24"/>
          <w:szCs w:val="24"/>
        </w:rPr>
      </w:pPr>
      <w:r w:rsidRPr="00153C01">
        <w:rPr>
          <w:sz w:val="24"/>
          <w:szCs w:val="24"/>
        </w:rPr>
        <w:t>Tabela składa się z trzech kolumn:</w:t>
      </w:r>
    </w:p>
    <w:p w14:paraId="33018A3D" w14:textId="2AFE5B92" w:rsidR="0081555E" w:rsidRPr="00153C01" w:rsidRDefault="00CF7669" w:rsidP="0081555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53C01">
        <w:rPr>
          <w:sz w:val="24"/>
          <w:szCs w:val="24"/>
        </w:rPr>
        <w:t>Pierwsza kolumna to data od kiedy zaczyna się nabór</w:t>
      </w:r>
      <w:r w:rsidR="00D4720A">
        <w:rPr>
          <w:sz w:val="24"/>
          <w:szCs w:val="24"/>
        </w:rPr>
        <w:t>.</w:t>
      </w:r>
    </w:p>
    <w:p w14:paraId="76BB883D" w14:textId="7B0BCB99" w:rsidR="00CF7669" w:rsidRPr="00153C01" w:rsidRDefault="00CF7669" w:rsidP="00CF766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53C01">
        <w:rPr>
          <w:sz w:val="24"/>
          <w:szCs w:val="24"/>
        </w:rPr>
        <w:t>Druga kolumna to data do kiedy trwa nabór</w:t>
      </w:r>
      <w:r w:rsidR="00D4720A">
        <w:rPr>
          <w:sz w:val="24"/>
          <w:szCs w:val="24"/>
        </w:rPr>
        <w:t>.</w:t>
      </w:r>
    </w:p>
    <w:p w14:paraId="4C71CE38" w14:textId="0E8EAB70" w:rsidR="00CF7669" w:rsidRPr="00153C01" w:rsidRDefault="00CF7669" w:rsidP="00CF766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53C01">
        <w:rPr>
          <w:sz w:val="24"/>
          <w:szCs w:val="24"/>
        </w:rPr>
        <w:t>Trzecia kolumna zawiera skrót operatora</w:t>
      </w:r>
      <w:r w:rsidR="00D4720A">
        <w:rPr>
          <w:sz w:val="24"/>
          <w:szCs w:val="24"/>
        </w:rPr>
        <w:t>.</w:t>
      </w:r>
    </w:p>
    <w:p w14:paraId="387EDC82" w14:textId="49C61A33" w:rsidR="00220171" w:rsidRDefault="00A52602" w:rsidP="00A52602">
      <w:pPr>
        <w:pStyle w:val="Nagwek2"/>
      </w:pPr>
      <w:bookmarkStart w:id="2" w:name="_Toc193712985"/>
      <w:r>
        <w:t>Subregion centralny</w:t>
      </w:r>
      <w:bookmarkEnd w:id="2"/>
    </w:p>
    <w:p w14:paraId="6900D99B" w14:textId="4BF1695B" w:rsidR="00A52602" w:rsidRDefault="00A52602" w:rsidP="00A52602">
      <w:pPr>
        <w:pStyle w:val="Nagwek3"/>
      </w:pPr>
      <w:bookmarkStart w:id="3" w:name="_Toc193712986"/>
      <w:r>
        <w:t>Daty naborów na studia podyplomowe</w:t>
      </w:r>
      <w:bookmarkEnd w:id="3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 Subregion centralny- Daty naborów na studia podyplomowe"/>
        <w:tblDescription w:val="Tabela składa się z trzech kolumn:&#10;• Pierwsza kolumna to data od kiedy zaczyna się nabór.&#10;• Druga kolumna to data do kiedy trwa nabór.&#10;• Trzecia kolumna zawiera skrót operatora.&#10;"/>
      </w:tblPr>
      <w:tblGrid>
        <w:gridCol w:w="1480"/>
        <w:gridCol w:w="1480"/>
        <w:gridCol w:w="1460"/>
      </w:tblGrid>
      <w:tr w:rsidR="00C85C81" w:rsidRPr="0058306A" w14:paraId="33AEDF5C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0CFD5B4" w14:textId="77777777" w:rsidR="00C85C81" w:rsidRPr="0058306A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30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046362F" w14:textId="77777777" w:rsidR="00C85C81" w:rsidRPr="0058306A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30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09949BF" w14:textId="77777777" w:rsidR="00C85C81" w:rsidRPr="0058306A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30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ED4194" w:rsidRPr="0058306A" w14:paraId="1F655053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8E344" w14:textId="602C45E3" w:rsidR="00ED4194" w:rsidRPr="0058306A" w:rsidRDefault="00ED4194" w:rsidP="00ED4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7ED5">
              <w:t>2025-03-24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3660B" w14:textId="1D1F7100" w:rsidR="00ED4194" w:rsidRPr="0058306A" w:rsidRDefault="00ED4194" w:rsidP="00ED4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7ED5">
              <w:t>2025-03-28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E9E22" w14:textId="38338E69" w:rsidR="00ED4194" w:rsidRPr="0058306A" w:rsidRDefault="00ED4194" w:rsidP="00ED4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7ED5">
              <w:t>SCD C1</w:t>
            </w:r>
          </w:p>
        </w:tc>
      </w:tr>
      <w:tr w:rsidR="00ED4194" w:rsidRPr="0058306A" w14:paraId="0734AFF6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74F0E" w14:textId="53C9E250" w:rsidR="00ED4194" w:rsidRPr="0058306A" w:rsidRDefault="00ED4194" w:rsidP="00ED4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7ED5">
              <w:t>2025-05-12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089D3" w14:textId="1A57D16C" w:rsidR="00ED4194" w:rsidRPr="0058306A" w:rsidRDefault="00ED4194" w:rsidP="00ED4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7ED5">
              <w:t>2025-05-16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45744" w14:textId="351E5781" w:rsidR="00ED4194" w:rsidRPr="0058306A" w:rsidRDefault="00ED4194" w:rsidP="00ED4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7ED5">
              <w:t>ARR C1</w:t>
            </w:r>
          </w:p>
        </w:tc>
      </w:tr>
      <w:tr w:rsidR="00ED4194" w:rsidRPr="0058306A" w14:paraId="491F528B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F2532" w14:textId="3E91E8E5" w:rsidR="00ED4194" w:rsidRPr="0058306A" w:rsidRDefault="00ED4194" w:rsidP="00ED4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7ED5">
              <w:t>2025-06-02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2A4CF" w14:textId="6A30A52F" w:rsidR="00ED4194" w:rsidRPr="0058306A" w:rsidRDefault="00ED4194" w:rsidP="00ED4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7ED5">
              <w:t>2025-06-06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99B80" w14:textId="4BBFB29C" w:rsidR="00ED4194" w:rsidRPr="0058306A" w:rsidRDefault="00ED4194" w:rsidP="00ED4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7ED5">
              <w:t>GAPR C1</w:t>
            </w:r>
          </w:p>
        </w:tc>
      </w:tr>
      <w:tr w:rsidR="00ED4194" w:rsidRPr="0058306A" w14:paraId="0538C61D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7E8E" w14:textId="24B893F0" w:rsidR="00ED4194" w:rsidRPr="0058306A" w:rsidRDefault="00ED4194" w:rsidP="00ED4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7ED5">
              <w:t>2025-06-16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9E22E" w14:textId="7E795649" w:rsidR="00ED4194" w:rsidRPr="0058306A" w:rsidRDefault="00ED4194" w:rsidP="00ED4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7ED5">
              <w:t>2025-06-20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6DB52" w14:textId="0A1B1988" w:rsidR="00ED4194" w:rsidRPr="0058306A" w:rsidRDefault="00ED4194" w:rsidP="00ED4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7ED5">
              <w:t>LOK C1</w:t>
            </w:r>
          </w:p>
        </w:tc>
      </w:tr>
      <w:tr w:rsidR="00ED4194" w:rsidRPr="0058306A" w14:paraId="2EC9B706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FA9C" w14:textId="747C9093" w:rsidR="00ED4194" w:rsidRPr="0058306A" w:rsidRDefault="00ED4194" w:rsidP="00ED4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7ED5">
              <w:t>2025-06-23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15BA" w14:textId="06804193" w:rsidR="00ED4194" w:rsidRPr="0058306A" w:rsidRDefault="00ED4194" w:rsidP="00ED4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7ED5">
              <w:t>2025-06-27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15F81" w14:textId="668E5620" w:rsidR="00ED4194" w:rsidRPr="0058306A" w:rsidRDefault="00ED4194" w:rsidP="00ED4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7ED5">
              <w:t>ŚIP C1</w:t>
            </w:r>
          </w:p>
        </w:tc>
      </w:tr>
    </w:tbl>
    <w:p w14:paraId="42230E40" w14:textId="77777777" w:rsidR="00C85C81" w:rsidRDefault="00C85C81" w:rsidP="00C85C81">
      <w:pPr>
        <w:pStyle w:val="Nagwek3"/>
      </w:pPr>
      <w:bookmarkStart w:id="4" w:name="_Toc193712987"/>
      <w:r>
        <w:t>Daty naborów na szkolenia, walidacje, certyfikacje</w:t>
      </w:r>
      <w:bookmarkEnd w:id="4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ubregion Centralny  - Daty naborów na szkolenia, walidacje, certyfikacje"/>
        <w:tblDescription w:val="Tabela składa się z trzech kolumn:&#10;• Pierwsza kolumna to data od kiedy zaczyna się nabór.&#10;• Druga kolumna to data do kiedy trwa nabór.&#10;• Trzecia kolumna zawiera skrót operatora.&#10;"/>
      </w:tblPr>
      <w:tblGrid>
        <w:gridCol w:w="1480"/>
        <w:gridCol w:w="1480"/>
        <w:gridCol w:w="1460"/>
      </w:tblGrid>
      <w:tr w:rsidR="005A56B5" w:rsidRPr="005A56B5" w14:paraId="27969942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D2B28FE" w14:textId="77777777" w:rsidR="005A56B5" w:rsidRPr="00D33F92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33F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6BD05E8E" w14:textId="77777777" w:rsidR="005A56B5" w:rsidRPr="00D33F92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33F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33C855F6" w14:textId="77777777" w:rsidR="005A56B5" w:rsidRPr="00D33F92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33F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D33F92" w:rsidRPr="005A56B5" w14:paraId="7F6FAC21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391D" w14:textId="001B6559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2025-03-24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F9F5" w14:textId="360BB590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2025-03-28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FF79" w14:textId="7A4131EC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LG C1</w:t>
            </w:r>
          </w:p>
        </w:tc>
      </w:tr>
      <w:tr w:rsidR="00D33F92" w:rsidRPr="005A56B5" w14:paraId="152C075F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D087" w14:textId="32252671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2025-03-24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A6E7" w14:textId="564092B1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2025-03-28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E048" w14:textId="064881BF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ŚIP C1</w:t>
            </w:r>
          </w:p>
        </w:tc>
      </w:tr>
      <w:tr w:rsidR="00D33F92" w:rsidRPr="005A56B5" w14:paraId="74AA5C42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1DD0" w14:textId="26A63004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2025-03-24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9179" w14:textId="508CC2B3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2025-03-28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B1CA" w14:textId="43161E2D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HRP C1</w:t>
            </w:r>
          </w:p>
        </w:tc>
      </w:tr>
      <w:tr w:rsidR="00D33F92" w:rsidRPr="005A56B5" w14:paraId="47179D58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A1775" w14:textId="68EBC522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2025-03-31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9E3F" w14:textId="37F6A762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2025-04-04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C050" w14:textId="0C802203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FG C1</w:t>
            </w:r>
          </w:p>
        </w:tc>
      </w:tr>
      <w:tr w:rsidR="00D33F92" w:rsidRPr="005A56B5" w14:paraId="17C251A9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8693" w14:textId="2AA5848A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2025-03-31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697A" w14:textId="2ADA657F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2025-04-04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5061" w14:textId="177477EE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OB C1</w:t>
            </w:r>
          </w:p>
        </w:tc>
      </w:tr>
      <w:tr w:rsidR="005069CB" w:rsidRPr="005A56B5" w14:paraId="440132D3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2E55" w14:textId="7CB8D0CA" w:rsidR="005069CB" w:rsidRPr="00D33F92" w:rsidRDefault="005069CB" w:rsidP="005069C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2025-04-07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44DA" w14:textId="74127541" w:rsidR="005069CB" w:rsidRPr="00D33F92" w:rsidRDefault="005069CB" w:rsidP="005069C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2025-04-11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2E18" w14:textId="01C55678" w:rsidR="005069CB" w:rsidRPr="00D33F92" w:rsidRDefault="005069CB" w:rsidP="005069C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AŚ C1</w:t>
            </w:r>
          </w:p>
        </w:tc>
      </w:tr>
      <w:tr w:rsidR="00DB0B4E" w:rsidRPr="005A56B5" w14:paraId="45701F19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877E" w14:textId="21132E98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2025-04-07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A87D" w14:textId="77EF4539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2025-04-11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BAB2" w14:textId="313F8AE7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LOK C1</w:t>
            </w:r>
          </w:p>
        </w:tc>
      </w:tr>
      <w:tr w:rsidR="00DB0B4E" w:rsidRPr="005A56B5" w14:paraId="11CAB043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6FAC" w14:textId="6DC088AC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2025-04-07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90A79" w14:textId="0E4816A3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2025-04-11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C0DE" w14:textId="7E993145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SMG C1</w:t>
            </w:r>
          </w:p>
        </w:tc>
      </w:tr>
      <w:tr w:rsidR="00DB0B4E" w:rsidRPr="005A56B5" w14:paraId="12F12B15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A2E1" w14:textId="56041DE6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2025-04-14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4F7B" w14:textId="76FBE7E1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2025-04-18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EEEE" w14:textId="38FB8F16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ARR C1</w:t>
            </w:r>
          </w:p>
        </w:tc>
      </w:tr>
      <w:tr w:rsidR="00DB0B4E" w:rsidRPr="005A56B5" w14:paraId="1581F030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799A" w14:textId="25AD0BA5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2025-04-14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F2E5" w14:textId="7AA48BCF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2025-04-18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0EE3" w14:textId="1594805C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WC C1</w:t>
            </w:r>
          </w:p>
        </w:tc>
      </w:tr>
      <w:tr w:rsidR="00DB0B4E" w:rsidRPr="005A56B5" w14:paraId="0CE9DF16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0D1F" w14:textId="7D0CFC25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2025-04-21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3421" w14:textId="76321684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2025-04-25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B5F9" w14:textId="7A96C88D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SCD C1</w:t>
            </w:r>
          </w:p>
        </w:tc>
      </w:tr>
      <w:tr w:rsidR="00DB0B4E" w:rsidRPr="005A56B5" w14:paraId="400FF19A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095E" w14:textId="0598BA25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2025-04-21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FB5D" w14:textId="4F29C6BA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2025-04-25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2309" w14:textId="10B9AAA2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LG C1</w:t>
            </w:r>
          </w:p>
        </w:tc>
      </w:tr>
      <w:tr w:rsidR="00DB0B4E" w:rsidRPr="005A56B5" w14:paraId="5CD7D475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78E9" w14:textId="3DD3D341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2025-04-28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F65ED" w14:textId="025C4C9E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2025-05-02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026D" w14:textId="29F4015F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FG C1</w:t>
            </w:r>
          </w:p>
        </w:tc>
      </w:tr>
      <w:tr w:rsidR="00DB0B4E" w:rsidRPr="005A56B5" w14:paraId="719A63D0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6392" w14:textId="10E5674B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2025-04-28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B46D" w14:textId="4BB86131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2025-05-02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9203" w14:textId="7B75706F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OB C1</w:t>
            </w:r>
          </w:p>
        </w:tc>
      </w:tr>
      <w:tr w:rsidR="00DB0B4E" w:rsidRPr="005A56B5" w14:paraId="53FB7353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B58A" w14:textId="63675825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2025-04-28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2142" w14:textId="0EAD6D2B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2025-05-02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ECEAC" w14:textId="2E41C96A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HRP C1</w:t>
            </w:r>
          </w:p>
        </w:tc>
      </w:tr>
      <w:tr w:rsidR="00DB0B4E" w:rsidRPr="005A56B5" w14:paraId="0510F9F2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C716" w14:textId="2CD8A33A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2025-05-05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93E6" w14:textId="0DFAB8FF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2025-05-09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B086" w14:textId="6697C8B4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GAPR C1</w:t>
            </w:r>
          </w:p>
        </w:tc>
      </w:tr>
      <w:tr w:rsidR="00DB0B4E" w:rsidRPr="005A56B5" w14:paraId="11C5FAC3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8E5C" w14:textId="67FB98D3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2025-05-05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9161F" w14:textId="3A22C506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2025-05-09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26DAA" w14:textId="62ED4002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LOK C1</w:t>
            </w:r>
          </w:p>
        </w:tc>
      </w:tr>
      <w:tr w:rsidR="00DB0B4E" w:rsidRPr="005A56B5" w14:paraId="74ECAF5C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68E2" w14:textId="42BD7BD8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2025-05-19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60ED" w14:textId="7A44F59E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2025-05-23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07C4" w14:textId="428F9AAC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ŚIP C1</w:t>
            </w:r>
          </w:p>
        </w:tc>
      </w:tr>
      <w:tr w:rsidR="00DB0B4E" w:rsidRPr="005A56B5" w14:paraId="1E856A9F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04F5D" w14:textId="1A2D7E18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2025-05-19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16ED7" w14:textId="5E4B2EBE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2025-05-23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5EF98" w14:textId="054D0891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WC C1</w:t>
            </w:r>
          </w:p>
        </w:tc>
      </w:tr>
      <w:tr w:rsidR="00DB0B4E" w:rsidRPr="005A56B5" w14:paraId="6B32F765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056A" w14:textId="774E5879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2025-05-26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A16D" w14:textId="13A503D5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2025-05-30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BE6B" w14:textId="3C90CF2E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SCD C1</w:t>
            </w:r>
          </w:p>
        </w:tc>
      </w:tr>
      <w:tr w:rsidR="00DB0B4E" w:rsidRPr="005A56B5" w14:paraId="26FD23B4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9C685" w14:textId="1A68F885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2025-05-26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944A" w14:textId="4812D3DE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2025-05-30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A8A8" w14:textId="1556C56A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FG C1</w:t>
            </w:r>
          </w:p>
        </w:tc>
      </w:tr>
      <w:tr w:rsidR="00DB0B4E" w:rsidRPr="005A56B5" w14:paraId="2F3F5C9E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6ECE" w14:textId="3CE03E36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2025-05-26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ABA6F" w14:textId="01BF7B22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2025-05-30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4038" w14:textId="29E36ED7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LG C1</w:t>
            </w:r>
          </w:p>
        </w:tc>
      </w:tr>
      <w:tr w:rsidR="00DB0B4E" w:rsidRPr="005A56B5" w14:paraId="6AD656C2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0DCAF" w14:textId="151FFD63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2025-05-26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03C2" w14:textId="074869D4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2025-05-30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0FAE" w14:textId="00109999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OB C1</w:t>
            </w:r>
          </w:p>
        </w:tc>
      </w:tr>
      <w:tr w:rsidR="00DB0B4E" w:rsidRPr="005A56B5" w14:paraId="00C2767E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346E" w14:textId="17E1432C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2025-05-26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45C9" w14:textId="37DAB87E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2025-05-30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2A75" w14:textId="5CE4822C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HRP C1</w:t>
            </w:r>
          </w:p>
        </w:tc>
      </w:tr>
      <w:tr w:rsidR="00DB0B4E" w:rsidRPr="005A56B5" w14:paraId="2F90D0EE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64CA" w14:textId="4562B5CA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2025-06-02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68E2" w14:textId="76E4DE1F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2025-06-06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780B1" w14:textId="452A4000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AŚ C1</w:t>
            </w:r>
          </w:p>
        </w:tc>
      </w:tr>
      <w:tr w:rsidR="00DB0B4E" w:rsidRPr="005A56B5" w14:paraId="74BF002E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1100" w14:textId="00E619D8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2025-06-02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2556" w14:textId="167A1EC8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2025-06-06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2324" w14:textId="65FB91AE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SMG C1</w:t>
            </w:r>
          </w:p>
        </w:tc>
      </w:tr>
      <w:tr w:rsidR="00DB0B4E" w:rsidRPr="005A56B5" w14:paraId="7A664BFE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D853" w14:textId="7F10C04C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2025-06-09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5CC7C" w14:textId="40AE2456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2025-06-13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26CD7" w14:textId="73B4D37A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ARR C1</w:t>
            </w:r>
          </w:p>
        </w:tc>
      </w:tr>
      <w:tr w:rsidR="00DB0B4E" w:rsidRPr="005A56B5" w14:paraId="741D4B36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62D4" w14:textId="7B21E029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2025-06-09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45CD2" w14:textId="5DA17403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2025-06-13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BD3A" w14:textId="15EC7F51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LOK C1</w:t>
            </w:r>
          </w:p>
        </w:tc>
      </w:tr>
      <w:tr w:rsidR="00DB0B4E" w:rsidRPr="005A56B5" w14:paraId="715A7C91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3B19" w14:textId="2CDD134E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2025-06-16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F7E3" w14:textId="383A58C0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2025-06-20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09616" w14:textId="316B872E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WC C1</w:t>
            </w:r>
          </w:p>
        </w:tc>
      </w:tr>
      <w:tr w:rsidR="00DB0B4E" w:rsidRPr="005A56B5" w14:paraId="4BB2C12B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B7D2" w14:textId="052DC9DB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2025-06-23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B18D" w14:textId="48A57761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2025-06-27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16C41" w14:textId="0EE18D26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SCD C1</w:t>
            </w:r>
          </w:p>
        </w:tc>
      </w:tr>
      <w:tr w:rsidR="00DB0B4E" w:rsidRPr="005A56B5" w14:paraId="1799565E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7A5F" w14:textId="7DF09429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2025-06-23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849A2" w14:textId="1170F34A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2025-06-27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8B65" w14:textId="3532243E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FG C1</w:t>
            </w:r>
          </w:p>
        </w:tc>
      </w:tr>
      <w:tr w:rsidR="00DB0B4E" w:rsidRPr="005A56B5" w14:paraId="42B77994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2239" w14:textId="5FA52781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2025-06-23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4C8E3" w14:textId="5DE9568E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2025-06-27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80C3" w14:textId="5BAA657E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LG C1</w:t>
            </w:r>
          </w:p>
        </w:tc>
      </w:tr>
      <w:tr w:rsidR="00DB0B4E" w:rsidRPr="005A56B5" w14:paraId="02EE3894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FA36" w14:textId="33047FCC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2025-06-23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B31F" w14:textId="4EA77399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2025-06-27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8D5E" w14:textId="090AA128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HRP C1</w:t>
            </w:r>
          </w:p>
        </w:tc>
      </w:tr>
      <w:tr w:rsidR="00DB0B4E" w:rsidRPr="005A56B5" w14:paraId="1382A953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28B0" w14:textId="77D53692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2025-06-30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8DC8" w14:textId="499B8456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2025-07-04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F1B6" w14:textId="6E30B679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OB C1</w:t>
            </w:r>
          </w:p>
        </w:tc>
      </w:tr>
      <w:tr w:rsidR="00DB0B4E" w:rsidRPr="005A56B5" w14:paraId="32E7706C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9AFD" w14:textId="5DD53AFD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2025-07-07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9A7A" w14:textId="5844DFA3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2025-07-11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077F" w14:textId="65446759" w:rsidR="00DB0B4E" w:rsidRPr="00D33F92" w:rsidRDefault="00DB0B4E" w:rsidP="00DB0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GAPR C1</w:t>
            </w:r>
          </w:p>
        </w:tc>
      </w:tr>
    </w:tbl>
    <w:p w14:paraId="500C8D91" w14:textId="5A5F07BB" w:rsidR="00A52602" w:rsidRDefault="00153C01" w:rsidP="004F011C">
      <w:pPr>
        <w:pStyle w:val="Nagwek2"/>
      </w:pPr>
      <w:bookmarkStart w:id="5" w:name="_Toc193712988"/>
      <w:r>
        <w:t>Subregion</w:t>
      </w:r>
      <w:r w:rsidR="009B204B">
        <w:t xml:space="preserve"> zachodni</w:t>
      </w:r>
      <w:bookmarkEnd w:id="5"/>
    </w:p>
    <w:p w14:paraId="22D45EA4" w14:textId="1582F801" w:rsidR="006D0889" w:rsidRDefault="006D0889" w:rsidP="006D0889">
      <w:pPr>
        <w:pStyle w:val="Nagwek3"/>
      </w:pPr>
      <w:bookmarkStart w:id="6" w:name="_Toc193712989"/>
      <w:r>
        <w:t>Daty naborów na studia podyplomowe</w:t>
      </w:r>
      <w:bookmarkEnd w:id="6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 Subregion zachodni - Daty naborów na studia podyplomowe"/>
        <w:tblDescription w:val="Tabela składa się z trzech kolumn:&#10;• Pierwsza kolumna to data od kiedy zaczyna się nabór.&#10;• Druga kolumna to data do kiedy trwa nabór.&#10;• Trzecia kolumna zawiera skrót operatora.&#10;"/>
      </w:tblPr>
      <w:tblGrid>
        <w:gridCol w:w="1480"/>
        <w:gridCol w:w="1480"/>
        <w:gridCol w:w="1460"/>
      </w:tblGrid>
      <w:tr w:rsidR="009B204B" w:rsidRPr="009B204B" w14:paraId="05DE24C5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D12DA72" w14:textId="46CF4642" w:rsidR="009B204B" w:rsidRPr="009144FD" w:rsidRDefault="006D0889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</w:t>
            </w:r>
            <w:r w:rsidR="009B204B"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7531B2F" w14:textId="77777777" w:rsidR="009B204B" w:rsidRPr="009144FD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A46B6C2" w14:textId="77777777" w:rsidR="009B204B" w:rsidRPr="009144FD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E44A19" w:rsidRPr="009B204B" w14:paraId="7D91E811" w14:textId="77777777" w:rsidTr="00682DB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BA54" w14:textId="33D4F047" w:rsidR="00E44A19" w:rsidRPr="009144FD" w:rsidRDefault="00E44A19" w:rsidP="00E44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2025-05-26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9DB78" w14:textId="0B129AE7" w:rsidR="00E44A19" w:rsidRPr="009144FD" w:rsidRDefault="00E44A19" w:rsidP="00E44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2025-05-30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51DA" w14:textId="63CD51DA" w:rsidR="00E44A19" w:rsidRPr="009144FD" w:rsidRDefault="00E44A19" w:rsidP="00E44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ARR Z1</w:t>
            </w:r>
          </w:p>
        </w:tc>
      </w:tr>
    </w:tbl>
    <w:p w14:paraId="3BF84DA2" w14:textId="77777777" w:rsidR="006D0889" w:rsidRDefault="006D0889" w:rsidP="006D0889">
      <w:pPr>
        <w:pStyle w:val="Nagwek3"/>
      </w:pPr>
      <w:bookmarkStart w:id="7" w:name="_Toc193712990"/>
      <w:r>
        <w:t>Daty naborów na szkolenia, walidacje, certyfikacje</w:t>
      </w:r>
      <w:bookmarkEnd w:id="7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ubregion zachodni - Daty naborów na szkolenia, walidacje, certyfikacje"/>
        <w:tblDescription w:val="Tabela składa się z trzech kolumn:&#10;• Pierwsza kolumna to data od kiedy zaczyna się nabór.&#10;• Druga kolumna to data do kiedy trwa nabór.&#10;• Trzecia kolumna zawiera skrót operatora."/>
      </w:tblPr>
      <w:tblGrid>
        <w:gridCol w:w="1480"/>
        <w:gridCol w:w="1480"/>
        <w:gridCol w:w="1460"/>
      </w:tblGrid>
      <w:tr w:rsidR="008251F8" w:rsidRPr="008251F8" w14:paraId="39E40763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AD2A670" w14:textId="77777777" w:rsidR="008251F8" w:rsidRPr="009144FD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E47F399" w14:textId="77777777" w:rsidR="008251F8" w:rsidRPr="009144FD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0959176B" w14:textId="77777777" w:rsidR="008251F8" w:rsidRPr="009144FD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A16044" w:rsidRPr="008251F8" w14:paraId="14BCFBC4" w14:textId="77777777" w:rsidTr="002A6ED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3E8C" w14:textId="7841917B" w:rsidR="00A16044" w:rsidRPr="009144FD" w:rsidRDefault="00A16044" w:rsidP="00A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A23B4">
              <w:t>2025-03-31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87C0B" w14:textId="067702B7" w:rsidR="00A16044" w:rsidRPr="009144FD" w:rsidRDefault="00A16044" w:rsidP="00A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A23B4">
              <w:t>2025-04-04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7D26" w14:textId="1EAFD0AB" w:rsidR="00A16044" w:rsidRPr="009144FD" w:rsidRDefault="00A16044" w:rsidP="00A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A23B4">
              <w:t>ARR Z1</w:t>
            </w:r>
          </w:p>
        </w:tc>
      </w:tr>
      <w:tr w:rsidR="00A16044" w:rsidRPr="008251F8" w14:paraId="69D65875" w14:textId="77777777" w:rsidTr="002A6ED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34354" w14:textId="59E4EDB6" w:rsidR="00A16044" w:rsidRPr="009144FD" w:rsidRDefault="00A16044" w:rsidP="00A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A23B4">
              <w:t>2025-04-07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ABF0A" w14:textId="3E8044CC" w:rsidR="00A16044" w:rsidRPr="009144FD" w:rsidRDefault="00A16044" w:rsidP="00A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A23B4">
              <w:t>2025-04-11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AE15" w14:textId="59DC0C3E" w:rsidR="00A16044" w:rsidRPr="009144FD" w:rsidRDefault="00A16044" w:rsidP="00A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A23B4">
              <w:t>WC Z1</w:t>
            </w:r>
          </w:p>
        </w:tc>
      </w:tr>
      <w:tr w:rsidR="00A16044" w:rsidRPr="008251F8" w14:paraId="00BABF79" w14:textId="77777777" w:rsidTr="002A6ED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C7205" w14:textId="69CE80F6" w:rsidR="00A16044" w:rsidRPr="009144FD" w:rsidRDefault="00A16044" w:rsidP="00A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A23B4">
              <w:t>2025-04-28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F0AC5" w14:textId="3236406C" w:rsidR="00A16044" w:rsidRPr="009144FD" w:rsidRDefault="00A16044" w:rsidP="00A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A23B4">
              <w:t>2025-05-02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D296B" w14:textId="66524E04" w:rsidR="00A16044" w:rsidRPr="009144FD" w:rsidRDefault="00A16044" w:rsidP="00A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A23B4">
              <w:t>ARR Z1</w:t>
            </w:r>
          </w:p>
        </w:tc>
      </w:tr>
      <w:tr w:rsidR="00A16044" w:rsidRPr="008251F8" w14:paraId="698845E1" w14:textId="77777777" w:rsidTr="002A6ED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03105" w14:textId="7E87E709" w:rsidR="00A16044" w:rsidRPr="009144FD" w:rsidRDefault="00A16044" w:rsidP="00A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A23B4">
              <w:t>2025-05-05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38CC" w14:textId="3EB74093" w:rsidR="00A16044" w:rsidRPr="009144FD" w:rsidRDefault="00A16044" w:rsidP="00A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A23B4">
              <w:t>2025-05-09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0E759" w14:textId="17352E6E" w:rsidR="00A16044" w:rsidRPr="009144FD" w:rsidRDefault="00A16044" w:rsidP="00A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A23B4">
              <w:t>WC Z1</w:t>
            </w:r>
          </w:p>
        </w:tc>
      </w:tr>
      <w:tr w:rsidR="00A16044" w:rsidRPr="008251F8" w14:paraId="6C4D0A26" w14:textId="77777777" w:rsidTr="002A6ED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DAF04" w14:textId="6E43026E" w:rsidR="00A16044" w:rsidRPr="009144FD" w:rsidRDefault="00A16044" w:rsidP="00A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A23B4">
              <w:t>2025-06-02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003F8" w14:textId="1BC13950" w:rsidR="00A16044" w:rsidRPr="009144FD" w:rsidRDefault="00A16044" w:rsidP="00A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A23B4">
              <w:t>2025-06-06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520ED" w14:textId="5EC07592" w:rsidR="00A16044" w:rsidRPr="009144FD" w:rsidRDefault="00A16044" w:rsidP="00A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A23B4">
              <w:t>WC Z1</w:t>
            </w:r>
          </w:p>
        </w:tc>
      </w:tr>
      <w:tr w:rsidR="00A16044" w:rsidRPr="008251F8" w14:paraId="68A35B13" w14:textId="77777777" w:rsidTr="002A6ED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B3CED" w14:textId="186B5522" w:rsidR="00A16044" w:rsidRPr="009144FD" w:rsidRDefault="00A16044" w:rsidP="00A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A23B4">
              <w:t>2025-06-23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D4A4F" w14:textId="68ADACD3" w:rsidR="00A16044" w:rsidRPr="009144FD" w:rsidRDefault="00A16044" w:rsidP="00A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A23B4">
              <w:t>2025-06-27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875FE" w14:textId="69CC12AF" w:rsidR="00A16044" w:rsidRPr="009144FD" w:rsidRDefault="00A16044" w:rsidP="00A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A23B4">
              <w:t>ARR Z1</w:t>
            </w:r>
          </w:p>
        </w:tc>
      </w:tr>
    </w:tbl>
    <w:p w14:paraId="7A98C16C" w14:textId="661ECB84" w:rsidR="009B204B" w:rsidRDefault="008251F8" w:rsidP="008251F8">
      <w:pPr>
        <w:pStyle w:val="Nagwek2"/>
      </w:pPr>
      <w:bookmarkStart w:id="8" w:name="_Toc193712991"/>
      <w:r>
        <w:t>Subregion południowy</w:t>
      </w:r>
      <w:bookmarkEnd w:id="8"/>
    </w:p>
    <w:p w14:paraId="30BB1218" w14:textId="223818FE" w:rsidR="008251F8" w:rsidRDefault="00845900" w:rsidP="00845900">
      <w:pPr>
        <w:pStyle w:val="Nagwek3"/>
      </w:pPr>
      <w:bookmarkStart w:id="9" w:name="_Toc193712992"/>
      <w:r>
        <w:t>Daty naborów na studia podyplomowe</w:t>
      </w:r>
      <w:bookmarkEnd w:id="9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ubregion południowy - Daty naborów na studia podyplomowe"/>
        <w:tblDescription w:val="Tabela składa się z trzech kolumn:&#10;• Pierwsza kolumna to data od kiedy zaczyna się nabór.&#10;• Druga kolumna to data do kiedy trwa nabór.&#10;• Trzecia kolumna zawiera skrót operatora."/>
      </w:tblPr>
      <w:tblGrid>
        <w:gridCol w:w="1480"/>
        <w:gridCol w:w="1480"/>
        <w:gridCol w:w="1460"/>
      </w:tblGrid>
      <w:tr w:rsidR="00845900" w:rsidRPr="00845900" w14:paraId="41A5B0A1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70E11CF" w14:textId="77777777" w:rsidR="00845900" w:rsidRPr="009144FD" w:rsidRDefault="00845900" w:rsidP="0084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1CE1F4D" w14:textId="77777777" w:rsidR="00845900" w:rsidRPr="009144FD" w:rsidRDefault="00845900" w:rsidP="0084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B936C11" w14:textId="77777777" w:rsidR="00845900" w:rsidRPr="009144FD" w:rsidRDefault="00845900" w:rsidP="0084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2A48B1" w:rsidRPr="00845900" w14:paraId="3EC79743" w14:textId="77777777" w:rsidTr="002A48B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7E19" w14:textId="2F5C0310" w:rsidR="002A48B1" w:rsidRPr="009144FD" w:rsidRDefault="002A48B1" w:rsidP="002A4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2025-06-30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03D48" w14:textId="77EE3BF9" w:rsidR="002A48B1" w:rsidRPr="009144FD" w:rsidRDefault="002A48B1" w:rsidP="002A4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2025-07-04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BAF79" w14:textId="097FC462" w:rsidR="002A48B1" w:rsidRPr="009144FD" w:rsidRDefault="002A48B1" w:rsidP="002A4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BCP P1</w:t>
            </w:r>
          </w:p>
        </w:tc>
      </w:tr>
    </w:tbl>
    <w:p w14:paraId="50572EAD" w14:textId="63A51468" w:rsidR="00845900" w:rsidRDefault="00153C01" w:rsidP="00845900">
      <w:pPr>
        <w:pStyle w:val="Nagwek3"/>
      </w:pPr>
      <w:bookmarkStart w:id="10" w:name="_Toc193712993"/>
      <w:r>
        <w:lastRenderedPageBreak/>
        <w:t>D</w:t>
      </w:r>
      <w:r w:rsidR="00845900">
        <w:t>aty naborów na szkolenia, walidacje, certyfikacje</w:t>
      </w:r>
      <w:bookmarkEnd w:id="10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ubregion południowy - Daty naborów na szkolenia, walidacje, certyfikacje"/>
        <w:tblDescription w:val="Tabela składa się z trzech kolumn:&#10;• Pierwsza kolumna to data od kiedy zaczyna się nabór.&#10;• Druga kolumna to data do kiedy trwa nabór.&#10;• Trzecia kolumna zawiera skrót operatora."/>
      </w:tblPr>
      <w:tblGrid>
        <w:gridCol w:w="1480"/>
        <w:gridCol w:w="1480"/>
        <w:gridCol w:w="1460"/>
      </w:tblGrid>
      <w:tr w:rsidR="00993D31" w:rsidRPr="00993D31" w14:paraId="1DE566FB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40673598" w14:textId="77777777" w:rsidR="00993D31" w:rsidRPr="009144FD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27FDD09" w14:textId="77777777" w:rsidR="00993D31" w:rsidRPr="009144FD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0E4F93CA" w14:textId="77777777" w:rsidR="00993D31" w:rsidRPr="009144FD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606455" w:rsidRPr="00993D31" w14:paraId="5159015C" w14:textId="77777777" w:rsidTr="00297A5C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C6050" w14:textId="780A83F0" w:rsidR="00606455" w:rsidRPr="009144FD" w:rsidRDefault="00606455" w:rsidP="0060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F661E">
              <w:t>2025-04-07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8838" w14:textId="46748480" w:rsidR="00606455" w:rsidRPr="009144FD" w:rsidRDefault="00606455" w:rsidP="0060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F661E">
              <w:t>2025-04-11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1BE29" w14:textId="7F0BF524" w:rsidR="00606455" w:rsidRPr="009144FD" w:rsidRDefault="00606455" w:rsidP="0060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F661E">
              <w:t>BCP P1</w:t>
            </w:r>
          </w:p>
        </w:tc>
      </w:tr>
      <w:tr w:rsidR="00606455" w:rsidRPr="00993D31" w14:paraId="4622F494" w14:textId="77777777" w:rsidTr="00297A5C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617C9" w14:textId="08C873B2" w:rsidR="00606455" w:rsidRPr="009144FD" w:rsidRDefault="00606455" w:rsidP="0060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F661E">
              <w:t>2025-04-07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B7367" w14:textId="0D0B32D5" w:rsidR="00606455" w:rsidRPr="009144FD" w:rsidRDefault="00606455" w:rsidP="0060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F661E">
              <w:t>2025-04-11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71A26" w14:textId="01A9CD94" w:rsidR="00606455" w:rsidRPr="009144FD" w:rsidRDefault="00606455" w:rsidP="0060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F661E">
              <w:t>WC P1</w:t>
            </w:r>
          </w:p>
        </w:tc>
      </w:tr>
      <w:tr w:rsidR="00606455" w:rsidRPr="00993D31" w14:paraId="540CF9C1" w14:textId="77777777" w:rsidTr="00297A5C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DA443" w14:textId="6A406315" w:rsidR="00606455" w:rsidRPr="009144FD" w:rsidRDefault="00606455" w:rsidP="0060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F661E">
              <w:t>2025-05-05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377A8" w14:textId="4325FEF0" w:rsidR="00606455" w:rsidRPr="009144FD" w:rsidRDefault="00606455" w:rsidP="0060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F661E">
              <w:t>2025-05-09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2F4A" w14:textId="23B2081E" w:rsidR="00606455" w:rsidRPr="009144FD" w:rsidRDefault="00606455" w:rsidP="0060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F661E">
              <w:t>BCP P1</w:t>
            </w:r>
          </w:p>
        </w:tc>
      </w:tr>
      <w:tr w:rsidR="00606455" w:rsidRPr="00993D31" w14:paraId="3583E3A8" w14:textId="77777777" w:rsidTr="00297A5C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65315" w14:textId="7FEE32F2" w:rsidR="00606455" w:rsidRPr="009144FD" w:rsidRDefault="00606455" w:rsidP="0060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F661E">
              <w:t>2025-05-12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E0AAC" w14:textId="70257C20" w:rsidR="00606455" w:rsidRPr="009144FD" w:rsidRDefault="00606455" w:rsidP="0060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F661E">
              <w:t>2025-05-16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2B3F" w14:textId="6917CE89" w:rsidR="00606455" w:rsidRPr="009144FD" w:rsidRDefault="00606455" w:rsidP="0060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F661E">
              <w:t>WC P1</w:t>
            </w:r>
          </w:p>
        </w:tc>
      </w:tr>
      <w:tr w:rsidR="00606455" w:rsidRPr="00993D31" w14:paraId="4F6BD0A9" w14:textId="77777777" w:rsidTr="00297A5C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180B8" w14:textId="515B41CC" w:rsidR="00606455" w:rsidRPr="009144FD" w:rsidRDefault="00606455" w:rsidP="0060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F661E">
              <w:t>2025-06-02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3E0C5" w14:textId="34F81BC2" w:rsidR="00606455" w:rsidRPr="009144FD" w:rsidRDefault="00606455" w:rsidP="0060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F661E">
              <w:t>2025-06-06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BBCF" w14:textId="2D4DA37D" w:rsidR="00606455" w:rsidRPr="009144FD" w:rsidRDefault="00606455" w:rsidP="0060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F661E">
              <w:t>BCP P1</w:t>
            </w:r>
          </w:p>
        </w:tc>
      </w:tr>
      <w:tr w:rsidR="00606455" w:rsidRPr="00993D31" w14:paraId="757AFCC6" w14:textId="77777777" w:rsidTr="00297A5C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0C2C6" w14:textId="1685CD3A" w:rsidR="00606455" w:rsidRPr="009144FD" w:rsidRDefault="00606455" w:rsidP="0060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F661E">
              <w:t>2025-06-23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D2EE6" w14:textId="261EE33E" w:rsidR="00606455" w:rsidRPr="009144FD" w:rsidRDefault="00606455" w:rsidP="0060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F661E">
              <w:t>2025-06-27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D08E4" w14:textId="0A008BB5" w:rsidR="00606455" w:rsidRPr="009144FD" w:rsidRDefault="00606455" w:rsidP="0060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F661E">
              <w:t>WC P1</w:t>
            </w:r>
          </w:p>
        </w:tc>
      </w:tr>
    </w:tbl>
    <w:p w14:paraId="0B41A844" w14:textId="13A4C99B" w:rsidR="00A2641A" w:rsidRPr="009B204B" w:rsidRDefault="00A2641A" w:rsidP="008D14DA"/>
    <w:sectPr w:rsidR="00A2641A" w:rsidRPr="009B204B" w:rsidSect="00B25956">
      <w:footerReference w:type="default" r:id="rId8"/>
      <w:headerReference w:type="first" r:id="rId9"/>
      <w:footerReference w:type="first" r:id="rId10"/>
      <w:pgSz w:w="11906" w:h="16838"/>
      <w:pgMar w:top="1417" w:right="1417" w:bottom="1135" w:left="1417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F52F0" w14:textId="77777777" w:rsidR="009D6396" w:rsidRDefault="009D6396" w:rsidP="001E1DA0">
      <w:pPr>
        <w:spacing w:after="0" w:line="240" w:lineRule="auto"/>
      </w:pPr>
      <w:r>
        <w:separator/>
      </w:r>
    </w:p>
  </w:endnote>
  <w:endnote w:type="continuationSeparator" w:id="0">
    <w:p w14:paraId="40C4B0B9" w14:textId="77777777" w:rsidR="009D6396" w:rsidRDefault="009D6396" w:rsidP="001E1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5507226"/>
      <w:docPartObj>
        <w:docPartGallery w:val="Page Numbers (Bottom of Page)"/>
        <w:docPartUnique/>
      </w:docPartObj>
    </w:sdtPr>
    <w:sdtContent>
      <w:sdt>
        <w:sdtPr>
          <w:id w:val="-968203570"/>
          <w:docPartObj>
            <w:docPartGallery w:val="Page Numbers (Top of Page)"/>
            <w:docPartUnique/>
          </w:docPartObj>
        </w:sdtPr>
        <w:sdtContent>
          <w:p w14:paraId="6363CDAE" w14:textId="45CD9AE4" w:rsidR="0031061C" w:rsidRDefault="0031061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14DA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14DA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62A76D" w14:textId="77777777" w:rsidR="0031061C" w:rsidRDefault="003106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1821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33ADD35" w14:textId="469B8661" w:rsidR="0031061C" w:rsidRDefault="0031061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95AFD7" w14:textId="77777777" w:rsidR="0031061C" w:rsidRPr="0031061C" w:rsidRDefault="0031061C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F6DBC" w14:textId="77777777" w:rsidR="009D6396" w:rsidRDefault="009D6396" w:rsidP="001E1DA0">
      <w:pPr>
        <w:spacing w:after="0" w:line="240" w:lineRule="auto"/>
      </w:pPr>
      <w:r>
        <w:separator/>
      </w:r>
    </w:p>
  </w:footnote>
  <w:footnote w:type="continuationSeparator" w:id="0">
    <w:p w14:paraId="6986910E" w14:textId="77777777" w:rsidR="009D6396" w:rsidRDefault="009D6396" w:rsidP="001E1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8F528" w14:textId="29753469" w:rsidR="00153C01" w:rsidRDefault="00153C01" w:rsidP="005F79D2">
    <w:pPr>
      <w:pStyle w:val="Nagwek"/>
      <w:jc w:val="both"/>
    </w:pPr>
    <w:r>
      <w:rPr>
        <w:noProof/>
        <w:lang w:eastAsia="pl-PL"/>
      </w:rPr>
      <w:drawing>
        <wp:inline distT="0" distB="0" distL="0" distR="0" wp14:anchorId="5378DFE0" wp14:editId="4C1D75D2">
          <wp:extent cx="6143625" cy="647700"/>
          <wp:effectExtent l="0" t="0" r="9525" b="0"/>
          <wp:docPr id="8" name="Obraz 8" descr="Belka z Logo:&#10;Fundusze Europejskie&#10;Rzeczpospolita Polska&#10;Dofinansowane przez unię Europejską&#10;Województwo Śląskie&#10;" title="Zestaw logotypów FE SL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362265" name="Obraz 1" descr="Belka z Logo:&#10;Fundusze Europejskie&#10;Rzeczpospolita Polska&#10;Dofinansowane przez unię Europejską&#10;Województwo Śląskie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76233"/>
    <w:multiLevelType w:val="hybridMultilevel"/>
    <w:tmpl w:val="35149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F3726"/>
    <w:multiLevelType w:val="hybridMultilevel"/>
    <w:tmpl w:val="BB6E0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452812">
    <w:abstractNumId w:val="1"/>
  </w:num>
  <w:num w:numId="2" w16cid:durableId="184866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611"/>
    <w:rsid w:val="00022345"/>
    <w:rsid w:val="00070DB8"/>
    <w:rsid w:val="00077E56"/>
    <w:rsid w:val="000C70B1"/>
    <w:rsid w:val="00153C01"/>
    <w:rsid w:val="001719D5"/>
    <w:rsid w:val="0019582E"/>
    <w:rsid w:val="001A433D"/>
    <w:rsid w:val="001E1DA0"/>
    <w:rsid w:val="002069FF"/>
    <w:rsid w:val="00206C84"/>
    <w:rsid w:val="00220171"/>
    <w:rsid w:val="002877CB"/>
    <w:rsid w:val="002A48B1"/>
    <w:rsid w:val="0031061C"/>
    <w:rsid w:val="00347338"/>
    <w:rsid w:val="003C2036"/>
    <w:rsid w:val="003D2C18"/>
    <w:rsid w:val="003E16BF"/>
    <w:rsid w:val="00410038"/>
    <w:rsid w:val="00440718"/>
    <w:rsid w:val="00465960"/>
    <w:rsid w:val="00470AAC"/>
    <w:rsid w:val="004F011C"/>
    <w:rsid w:val="005069CB"/>
    <w:rsid w:val="0058306A"/>
    <w:rsid w:val="005A089E"/>
    <w:rsid w:val="005A56B5"/>
    <w:rsid w:val="005A74C8"/>
    <w:rsid w:val="005D50C1"/>
    <w:rsid w:val="005E1838"/>
    <w:rsid w:val="005F07C1"/>
    <w:rsid w:val="005F79D2"/>
    <w:rsid w:val="00606455"/>
    <w:rsid w:val="00682DB7"/>
    <w:rsid w:val="006D0889"/>
    <w:rsid w:val="006F09D6"/>
    <w:rsid w:val="00790F81"/>
    <w:rsid w:val="0081555E"/>
    <w:rsid w:val="008251F8"/>
    <w:rsid w:val="00845007"/>
    <w:rsid w:val="00845900"/>
    <w:rsid w:val="008A1E21"/>
    <w:rsid w:val="008D14DA"/>
    <w:rsid w:val="008F12E0"/>
    <w:rsid w:val="009144FD"/>
    <w:rsid w:val="00931AA5"/>
    <w:rsid w:val="00993D31"/>
    <w:rsid w:val="00994CBE"/>
    <w:rsid w:val="009B204B"/>
    <w:rsid w:val="009D6396"/>
    <w:rsid w:val="009D725B"/>
    <w:rsid w:val="009E0611"/>
    <w:rsid w:val="009E4ACB"/>
    <w:rsid w:val="00A13589"/>
    <w:rsid w:val="00A16044"/>
    <w:rsid w:val="00A2641A"/>
    <w:rsid w:val="00A443FB"/>
    <w:rsid w:val="00A52602"/>
    <w:rsid w:val="00A978C1"/>
    <w:rsid w:val="00AA01BE"/>
    <w:rsid w:val="00AC1698"/>
    <w:rsid w:val="00AF7C49"/>
    <w:rsid w:val="00B01995"/>
    <w:rsid w:val="00B25956"/>
    <w:rsid w:val="00B50616"/>
    <w:rsid w:val="00BA71B5"/>
    <w:rsid w:val="00BF024A"/>
    <w:rsid w:val="00C036F3"/>
    <w:rsid w:val="00C03A6C"/>
    <w:rsid w:val="00C05E1E"/>
    <w:rsid w:val="00C15612"/>
    <w:rsid w:val="00C67D0A"/>
    <w:rsid w:val="00C85C81"/>
    <w:rsid w:val="00C9580C"/>
    <w:rsid w:val="00CA1FDD"/>
    <w:rsid w:val="00CF7669"/>
    <w:rsid w:val="00D10317"/>
    <w:rsid w:val="00D33F92"/>
    <w:rsid w:val="00D4720A"/>
    <w:rsid w:val="00D54AAB"/>
    <w:rsid w:val="00D60521"/>
    <w:rsid w:val="00D76914"/>
    <w:rsid w:val="00D94668"/>
    <w:rsid w:val="00DB0B4E"/>
    <w:rsid w:val="00E30C94"/>
    <w:rsid w:val="00E4139E"/>
    <w:rsid w:val="00E44A19"/>
    <w:rsid w:val="00E62F19"/>
    <w:rsid w:val="00E7615E"/>
    <w:rsid w:val="00E83B1F"/>
    <w:rsid w:val="00EC7B15"/>
    <w:rsid w:val="00ED4194"/>
    <w:rsid w:val="00EE4F10"/>
    <w:rsid w:val="00EF55F0"/>
    <w:rsid w:val="00F8702F"/>
    <w:rsid w:val="00FB0938"/>
    <w:rsid w:val="00FD7E13"/>
    <w:rsid w:val="00FE2E1B"/>
    <w:rsid w:val="00FF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DE37E"/>
  <w15:chartTrackingRefBased/>
  <w15:docId w15:val="{5158C78E-6771-40B0-B599-92FEA688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0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53C01"/>
    <w:pPr>
      <w:keepNext/>
      <w:keepLines/>
      <w:spacing w:before="240" w:after="240" w:line="36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0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06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06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06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06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06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06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E06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53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06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06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06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06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06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06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06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0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06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0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0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06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06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06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6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6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061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E1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DA0"/>
  </w:style>
  <w:style w:type="paragraph" w:styleId="Stopka">
    <w:name w:val="footer"/>
    <w:basedOn w:val="Normalny"/>
    <w:link w:val="StopkaZnak"/>
    <w:uiPriority w:val="99"/>
    <w:unhideWhenUsed/>
    <w:rsid w:val="001E1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DA0"/>
  </w:style>
  <w:style w:type="paragraph" w:styleId="Nagwekspisutreci">
    <w:name w:val="TOC Heading"/>
    <w:basedOn w:val="Nagwek1"/>
    <w:next w:val="Normalny"/>
    <w:uiPriority w:val="39"/>
    <w:unhideWhenUsed/>
    <w:qFormat/>
    <w:rsid w:val="000C70B1"/>
    <w:pPr>
      <w:spacing w:before="240" w:after="0"/>
      <w:outlineLvl w:val="9"/>
    </w:pPr>
    <w:rPr>
      <w:kern w:val="0"/>
      <w:sz w:val="32"/>
      <w:szCs w:val="32"/>
      <w:lang w:eastAsia="pl-PL"/>
      <w14:ligatures w14:val="none"/>
    </w:rPr>
  </w:style>
  <w:style w:type="paragraph" w:styleId="Spistreci2">
    <w:name w:val="toc 2"/>
    <w:basedOn w:val="Normalny"/>
    <w:next w:val="Normalny"/>
    <w:autoRedefine/>
    <w:uiPriority w:val="39"/>
    <w:unhideWhenUsed/>
    <w:rsid w:val="0031061C"/>
    <w:pPr>
      <w:tabs>
        <w:tab w:val="right" w:leader="dot" w:pos="9062"/>
      </w:tabs>
      <w:spacing w:after="100" w:line="360" w:lineRule="auto"/>
      <w:ind w:left="221"/>
    </w:pPr>
  </w:style>
  <w:style w:type="character" w:styleId="Hipercze">
    <w:name w:val="Hyperlink"/>
    <w:basedOn w:val="Domylnaczcionkaakapitu"/>
    <w:uiPriority w:val="99"/>
    <w:unhideWhenUsed/>
    <w:rsid w:val="000C70B1"/>
    <w:rPr>
      <w:color w:val="467886" w:themeColor="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410038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53CFD-8D80-493B-AB61-D37C7C80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674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naborów działanie 6.6</vt:lpstr>
    </vt:vector>
  </TitlesOfParts>
  <Company>Wojewódzki Urząd Pracy w katowicach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naborów działanie 6.6</dc:title>
  <dc:subject>Harmonogram naborów działanie 6.6</dc:subject>
  <dc:creator>AF; Wojewódzki Urząd Pracy w Katowicach, ZP</dc:creator>
  <cp:keywords>nabory, działanie 6.6, operatorzy, PSF</cp:keywords>
  <dc:description/>
  <cp:lastModifiedBy>AF</cp:lastModifiedBy>
  <cp:revision>84</cp:revision>
  <dcterms:created xsi:type="dcterms:W3CDTF">2025-03-19T08:32:00Z</dcterms:created>
  <dcterms:modified xsi:type="dcterms:W3CDTF">2025-04-07T07:14:00Z</dcterms:modified>
  <cp:category>Harmonogram naboru</cp:category>
</cp:coreProperties>
</file>